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3BDE" w14:textId="18CE2B1D" w:rsidR="002F611A" w:rsidRDefault="002F611A" w:rsidP="002F611A">
      <w:r>
        <w:t xml:space="preserve">   </w:t>
      </w:r>
      <w:r w:rsidR="00AF790D">
        <w:rPr>
          <w:noProof/>
        </w:rPr>
        <w:drawing>
          <wp:inline distT="0" distB="0" distL="0" distR="0" wp14:anchorId="3858AA90" wp14:editId="3A4FA00F">
            <wp:extent cx="1019175" cy="583799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13" cy="58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BAB40" w14:textId="25B2C02A" w:rsidR="00384283" w:rsidRPr="00710720" w:rsidRDefault="0023029E" w:rsidP="00384283">
      <w:pPr>
        <w:jc w:val="center"/>
        <w:rPr>
          <w:sz w:val="18"/>
          <w:szCs w:val="18"/>
        </w:rPr>
      </w:pPr>
      <w:r>
        <w:t xml:space="preserve"> </w:t>
      </w:r>
      <w:r w:rsidRPr="00710720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RICHIESTA DI POSTICIPO/ANTICIPO O INVERSIONE DI CAMPO </w:t>
      </w:r>
      <w:r w:rsidR="00384283" w:rsidRPr="00710720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INCONTRO INTERSOCIALE</w:t>
      </w:r>
    </w:p>
    <w:p w14:paraId="18F4B63B" w14:textId="76B17CF0" w:rsidR="006C327C" w:rsidRDefault="006C327C"/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171"/>
        <w:gridCol w:w="360"/>
        <w:gridCol w:w="358"/>
        <w:gridCol w:w="360"/>
        <w:gridCol w:w="180"/>
        <w:gridCol w:w="720"/>
        <w:gridCol w:w="545"/>
        <w:gridCol w:w="175"/>
        <w:gridCol w:w="906"/>
        <w:gridCol w:w="354"/>
        <w:gridCol w:w="6"/>
        <w:gridCol w:w="179"/>
        <w:gridCol w:w="185"/>
        <w:gridCol w:w="362"/>
        <w:gridCol w:w="168"/>
        <w:gridCol w:w="726"/>
        <w:gridCol w:w="544"/>
        <w:gridCol w:w="1161"/>
        <w:gridCol w:w="93"/>
        <w:gridCol w:w="176"/>
        <w:gridCol w:w="1447"/>
      </w:tblGrid>
      <w:tr w:rsidR="002F611A" w:rsidRPr="002F611A" w14:paraId="47F705E4" w14:textId="77777777" w:rsidTr="00710720">
        <w:trPr>
          <w:cantSplit/>
        </w:trPr>
        <w:tc>
          <w:tcPr>
            <w:tcW w:w="2034" w:type="dxa"/>
            <w:gridSpan w:val="6"/>
          </w:tcPr>
          <w:p w14:paraId="2C5EAEF2" w14:textId="77777777" w:rsidR="002F611A" w:rsidRPr="002F611A" w:rsidRDefault="002F611A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Campionato a squadre                           </w:t>
            </w:r>
          </w:p>
        </w:tc>
        <w:tc>
          <w:tcPr>
            <w:tcW w:w="4870" w:type="dxa"/>
            <w:gridSpan w:val="12"/>
            <w:tcBorders>
              <w:bottom w:val="single" w:sz="4" w:space="0" w:color="auto"/>
            </w:tcBorders>
          </w:tcPr>
          <w:p w14:paraId="476A3BED" w14:textId="7E62C31F" w:rsidR="002F611A" w:rsidRPr="002F611A" w:rsidRDefault="002F611A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254" w:type="dxa"/>
            <w:gridSpan w:val="2"/>
          </w:tcPr>
          <w:p w14:paraId="5189CDE9" w14:textId="77777777" w:rsidR="002F611A" w:rsidRPr="002F611A" w:rsidRDefault="002F611A" w:rsidP="002F611A">
            <w:pPr>
              <w:tabs>
                <w:tab w:val="left" w:pos="6631"/>
              </w:tabs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anno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14:paraId="2EAD432E" w14:textId="77777777" w:rsidR="002F611A" w:rsidRPr="002F611A" w:rsidRDefault="002F611A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710720" w:rsidRPr="002F611A" w14:paraId="6635EB1F" w14:textId="77777777" w:rsidTr="00710720">
        <w:trPr>
          <w:cantSplit/>
        </w:trPr>
        <w:tc>
          <w:tcPr>
            <w:tcW w:w="2034" w:type="dxa"/>
            <w:gridSpan w:val="6"/>
          </w:tcPr>
          <w:p w14:paraId="0CEF39A9" w14:textId="77777777" w:rsidR="00710720" w:rsidRPr="002F611A" w:rsidRDefault="00710720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4870" w:type="dxa"/>
            <w:gridSpan w:val="12"/>
            <w:tcBorders>
              <w:top w:val="single" w:sz="4" w:space="0" w:color="auto"/>
            </w:tcBorders>
          </w:tcPr>
          <w:p w14:paraId="5083C05E" w14:textId="77777777" w:rsidR="00710720" w:rsidRPr="002F611A" w:rsidRDefault="00710720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254" w:type="dxa"/>
            <w:gridSpan w:val="2"/>
          </w:tcPr>
          <w:p w14:paraId="6977A3EC" w14:textId="77777777" w:rsidR="00710720" w:rsidRPr="002F611A" w:rsidRDefault="00710720" w:rsidP="002F611A">
            <w:pPr>
              <w:tabs>
                <w:tab w:val="left" w:pos="6631"/>
              </w:tabs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</w:tcPr>
          <w:p w14:paraId="2DD88368" w14:textId="77777777" w:rsidR="00710720" w:rsidRPr="002F611A" w:rsidRDefault="00710720" w:rsidP="002F611A">
            <w:pPr>
              <w:tabs>
                <w:tab w:val="left" w:pos="6631"/>
              </w:tabs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14:paraId="0F741E70" w14:textId="77777777" w:rsidTr="00CE5329">
        <w:trPr>
          <w:cantSplit/>
        </w:trPr>
        <w:tc>
          <w:tcPr>
            <w:tcW w:w="9781" w:type="dxa"/>
            <w:gridSpan w:val="22"/>
          </w:tcPr>
          <w:p w14:paraId="6AA9CEEC" w14:textId="77777777"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14:paraId="5E644EC2" w14:textId="77777777" w:rsidTr="00CE5329">
        <w:tc>
          <w:tcPr>
            <w:tcW w:w="605" w:type="dxa"/>
          </w:tcPr>
          <w:p w14:paraId="74C054F9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fase </w:t>
            </w:r>
          </w:p>
        </w:tc>
        <w:tc>
          <w:tcPr>
            <w:tcW w:w="2694" w:type="dxa"/>
            <w:gridSpan w:val="7"/>
            <w:tcBorders>
              <w:bottom w:val="single" w:sz="4" w:space="0" w:color="auto"/>
            </w:tcBorders>
          </w:tcPr>
          <w:p w14:paraId="1188CDB2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620" w:type="dxa"/>
            <w:gridSpan w:val="5"/>
          </w:tcPr>
          <w:p w14:paraId="4847D53E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441" w:type="dxa"/>
            <w:gridSpan w:val="4"/>
          </w:tcPr>
          <w:p w14:paraId="06CC927B" w14:textId="67627356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maschile </w:t>
            </w:r>
            <w:sdt>
              <w:sdtPr>
                <w:rPr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id w:val="14025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3DC" w:rsidRPr="003113D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3421" w:type="dxa"/>
            <w:gridSpan w:val="5"/>
          </w:tcPr>
          <w:p w14:paraId="711C1BD3" w14:textId="29DE45D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femminile </w:t>
            </w:r>
            <w:r w:rsidR="00710720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id w:val="171461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3DC" w:rsidRPr="003113D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</w:p>
        </w:tc>
      </w:tr>
      <w:tr w:rsidR="002F611A" w:rsidRPr="002F611A" w14:paraId="1108D433" w14:textId="77777777" w:rsidTr="00CE5329">
        <w:trPr>
          <w:cantSplit/>
        </w:trPr>
        <w:tc>
          <w:tcPr>
            <w:tcW w:w="9781" w:type="dxa"/>
            <w:gridSpan w:val="22"/>
          </w:tcPr>
          <w:p w14:paraId="492E51E7" w14:textId="77777777"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710720" w:rsidRPr="002F611A" w14:paraId="23D5C454" w14:textId="77777777" w:rsidTr="00CE5329">
        <w:trPr>
          <w:cantSplit/>
        </w:trPr>
        <w:tc>
          <w:tcPr>
            <w:tcW w:w="9781" w:type="dxa"/>
            <w:gridSpan w:val="22"/>
          </w:tcPr>
          <w:p w14:paraId="662490D9" w14:textId="77777777" w:rsidR="00710720" w:rsidRPr="002F611A" w:rsidRDefault="00710720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14:paraId="6A5FB256" w14:textId="77777777" w:rsidTr="00CE5329">
        <w:trPr>
          <w:cantSplit/>
        </w:trPr>
        <w:tc>
          <w:tcPr>
            <w:tcW w:w="776" w:type="dxa"/>
            <w:gridSpan w:val="2"/>
          </w:tcPr>
          <w:p w14:paraId="1AC174BB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girone            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14:paraId="0AA7F95C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900" w:type="dxa"/>
            <w:gridSpan w:val="2"/>
          </w:tcPr>
          <w:p w14:paraId="69160693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giornata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D073289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260" w:type="dxa"/>
            <w:gridSpan w:val="2"/>
          </w:tcPr>
          <w:p w14:paraId="682A7248" w14:textId="77777777" w:rsidR="002F611A" w:rsidRPr="002F611A" w:rsidRDefault="002F611A" w:rsidP="002F611A">
            <w:pPr>
              <w:spacing w:before="60"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(se a girone)    </w:t>
            </w:r>
          </w:p>
        </w:tc>
        <w:tc>
          <w:tcPr>
            <w:tcW w:w="900" w:type="dxa"/>
            <w:gridSpan w:val="5"/>
          </w:tcPr>
          <w:p w14:paraId="3F6F1D0E" w14:textId="77777777" w:rsidR="002F611A" w:rsidRPr="002F611A" w:rsidRDefault="002F611A" w:rsidP="002F611A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turno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</w:tcPr>
          <w:p w14:paraId="24BA8751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447" w:type="dxa"/>
          </w:tcPr>
          <w:p w14:paraId="22E5F11D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(se a tabellone)</w:t>
            </w:r>
          </w:p>
        </w:tc>
      </w:tr>
      <w:tr w:rsidR="002F611A" w:rsidRPr="002F611A" w14:paraId="400FB646" w14:textId="77777777" w:rsidTr="00CE5329">
        <w:trPr>
          <w:cantSplit/>
        </w:trPr>
        <w:tc>
          <w:tcPr>
            <w:tcW w:w="9781" w:type="dxa"/>
            <w:gridSpan w:val="22"/>
          </w:tcPr>
          <w:p w14:paraId="74496E0C" w14:textId="77777777"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710720" w:rsidRPr="002F611A" w14:paraId="3C6EC5C2" w14:textId="77777777" w:rsidTr="00CE5329">
        <w:trPr>
          <w:cantSplit/>
        </w:trPr>
        <w:tc>
          <w:tcPr>
            <w:tcW w:w="9781" w:type="dxa"/>
            <w:gridSpan w:val="22"/>
          </w:tcPr>
          <w:p w14:paraId="1405C54D" w14:textId="77777777" w:rsidR="00710720" w:rsidRPr="002F611A" w:rsidRDefault="00710720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14:paraId="31D2CF08" w14:textId="77777777" w:rsidTr="00CE5329">
        <w:tc>
          <w:tcPr>
            <w:tcW w:w="1136" w:type="dxa"/>
            <w:gridSpan w:val="3"/>
          </w:tcPr>
          <w:p w14:paraId="35D07545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incontro tra</w:t>
            </w:r>
          </w:p>
        </w:tc>
        <w:tc>
          <w:tcPr>
            <w:tcW w:w="3968" w:type="dxa"/>
            <w:gridSpan w:val="11"/>
            <w:tcBorders>
              <w:bottom w:val="single" w:sz="4" w:space="0" w:color="auto"/>
            </w:tcBorders>
          </w:tcPr>
          <w:p w14:paraId="192FA9BE" w14:textId="0A4B144A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548F910C" w14:textId="77777777" w:rsidR="002F611A" w:rsidRPr="002F611A" w:rsidRDefault="002F611A" w:rsidP="002F611A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e</w:t>
            </w:r>
          </w:p>
        </w:tc>
        <w:tc>
          <w:tcPr>
            <w:tcW w:w="4315" w:type="dxa"/>
            <w:gridSpan w:val="7"/>
            <w:tcBorders>
              <w:bottom w:val="single" w:sz="4" w:space="0" w:color="auto"/>
            </w:tcBorders>
          </w:tcPr>
          <w:p w14:paraId="22BC6DF3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2F611A" w:rsidRPr="002F611A" w14:paraId="0385F943" w14:textId="77777777" w:rsidTr="00CE5329">
        <w:trPr>
          <w:cantSplit/>
        </w:trPr>
        <w:tc>
          <w:tcPr>
            <w:tcW w:w="1136" w:type="dxa"/>
            <w:gridSpan w:val="3"/>
          </w:tcPr>
          <w:p w14:paraId="7F5D31E1" w14:textId="77777777"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968" w:type="dxa"/>
            <w:gridSpan w:val="11"/>
          </w:tcPr>
          <w:p w14:paraId="354F8BFC" w14:textId="77777777" w:rsidR="002F611A" w:rsidRPr="002F611A" w:rsidRDefault="002F611A" w:rsidP="002F61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  <w:t>(squadra ospitante)</w:t>
            </w:r>
          </w:p>
        </w:tc>
        <w:tc>
          <w:tcPr>
            <w:tcW w:w="362" w:type="dxa"/>
          </w:tcPr>
          <w:p w14:paraId="47BA1724" w14:textId="77777777" w:rsidR="002F611A" w:rsidRPr="002F611A" w:rsidRDefault="002F611A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4315" w:type="dxa"/>
            <w:gridSpan w:val="7"/>
          </w:tcPr>
          <w:p w14:paraId="49169CB0" w14:textId="77777777" w:rsidR="002F611A" w:rsidRPr="002F611A" w:rsidRDefault="002F611A" w:rsidP="002F61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  <w:t>(squadra ospitata)</w:t>
            </w:r>
          </w:p>
        </w:tc>
      </w:tr>
      <w:tr w:rsidR="00710720" w:rsidRPr="002F611A" w14:paraId="13063A9A" w14:textId="77777777" w:rsidTr="00CE5329">
        <w:trPr>
          <w:cantSplit/>
        </w:trPr>
        <w:tc>
          <w:tcPr>
            <w:tcW w:w="1136" w:type="dxa"/>
            <w:gridSpan w:val="3"/>
          </w:tcPr>
          <w:p w14:paraId="62855A7D" w14:textId="77777777" w:rsidR="00710720" w:rsidRPr="002F611A" w:rsidRDefault="00710720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968" w:type="dxa"/>
            <w:gridSpan w:val="11"/>
          </w:tcPr>
          <w:p w14:paraId="30ED4B39" w14:textId="77777777" w:rsidR="00710720" w:rsidRPr="002F611A" w:rsidRDefault="00710720" w:rsidP="002F61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</w:p>
        </w:tc>
        <w:tc>
          <w:tcPr>
            <w:tcW w:w="362" w:type="dxa"/>
          </w:tcPr>
          <w:p w14:paraId="1A6B8D12" w14:textId="77777777" w:rsidR="00710720" w:rsidRPr="002F611A" w:rsidRDefault="00710720" w:rsidP="002F61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4315" w:type="dxa"/>
            <w:gridSpan w:val="7"/>
          </w:tcPr>
          <w:p w14:paraId="2B0FAA55" w14:textId="77777777" w:rsidR="00710720" w:rsidRPr="002F611A" w:rsidRDefault="00710720" w:rsidP="002F61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</w:p>
        </w:tc>
      </w:tr>
      <w:tr w:rsidR="002F611A" w:rsidRPr="002F611A" w14:paraId="74400FBC" w14:textId="77777777" w:rsidTr="00CE5329">
        <w:tc>
          <w:tcPr>
            <w:tcW w:w="1494" w:type="dxa"/>
            <w:gridSpan w:val="4"/>
          </w:tcPr>
          <w:p w14:paraId="45B83357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in programma a</w:t>
            </w:r>
          </w:p>
        </w:tc>
        <w:tc>
          <w:tcPr>
            <w:tcW w:w="2886" w:type="dxa"/>
            <w:gridSpan w:val="6"/>
            <w:tcBorders>
              <w:bottom w:val="single" w:sz="4" w:space="0" w:color="auto"/>
            </w:tcBorders>
          </w:tcPr>
          <w:p w14:paraId="46966CB1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60" w:type="dxa"/>
            <w:gridSpan w:val="2"/>
          </w:tcPr>
          <w:p w14:paraId="13D4A536" w14:textId="77777777" w:rsidR="002F611A" w:rsidRPr="002F611A" w:rsidRDefault="002F611A" w:rsidP="002F611A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il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14:paraId="5FD2B31A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705" w:type="dxa"/>
            <w:gridSpan w:val="2"/>
          </w:tcPr>
          <w:p w14:paraId="312DC5E9" w14:textId="77777777" w:rsidR="002F611A" w:rsidRPr="002F611A" w:rsidRDefault="002F611A" w:rsidP="002F611A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2F611A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ora di inizio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</w:tcPr>
          <w:p w14:paraId="440E50D7" w14:textId="77777777" w:rsidR="002F611A" w:rsidRPr="002F611A" w:rsidRDefault="002F611A" w:rsidP="002F611A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</w:tbl>
    <w:p w14:paraId="7EFFA1CA" w14:textId="77777777" w:rsidR="00384283" w:rsidRDefault="00384283"/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531"/>
        <w:gridCol w:w="2528"/>
        <w:gridCol w:w="1440"/>
        <w:gridCol w:w="756"/>
        <w:gridCol w:w="1044"/>
        <w:gridCol w:w="912"/>
        <w:gridCol w:w="1965"/>
      </w:tblGrid>
      <w:tr w:rsidR="00EB1348" w:rsidRPr="00EB1348" w14:paraId="2E947487" w14:textId="77777777" w:rsidTr="00CE5329">
        <w:trPr>
          <w:cantSplit/>
        </w:trPr>
        <w:tc>
          <w:tcPr>
            <w:tcW w:w="1136" w:type="dxa"/>
            <w:gridSpan w:val="2"/>
          </w:tcPr>
          <w:p w14:paraId="3B1BB41F" w14:textId="77777777"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I sottoscritti                           </w:t>
            </w:r>
          </w:p>
        </w:tc>
        <w:tc>
          <w:tcPr>
            <w:tcW w:w="8645" w:type="dxa"/>
            <w:gridSpan w:val="6"/>
          </w:tcPr>
          <w:p w14:paraId="4DFC9E85" w14:textId="77777777" w:rsid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  <w:p w14:paraId="30D9CCD9" w14:textId="5317AAB4" w:rsidR="00786CBD" w:rsidRPr="00EB1348" w:rsidRDefault="00786CBD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EB1348" w:rsidRPr="00EB1348" w14:paraId="16BFEEE4" w14:textId="77777777" w:rsidTr="00CE5329">
        <w:trPr>
          <w:cantSplit/>
        </w:trPr>
        <w:tc>
          <w:tcPr>
            <w:tcW w:w="9781" w:type="dxa"/>
            <w:gridSpan w:val="8"/>
          </w:tcPr>
          <w:p w14:paraId="104734C4" w14:textId="77777777"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EB1348" w:rsidRPr="00EB1348" w14:paraId="2CF76F2D" w14:textId="77777777" w:rsidTr="00CE5329">
        <w:trPr>
          <w:cantSplit/>
        </w:trPr>
        <w:tc>
          <w:tcPr>
            <w:tcW w:w="605" w:type="dxa"/>
          </w:tcPr>
          <w:p w14:paraId="5C3C5055" w14:textId="77777777"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Sig.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14:paraId="10E2ACDE" w14:textId="77777777"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440" w:type="dxa"/>
          </w:tcPr>
          <w:p w14:paraId="630E67E9" w14:textId="1BBC2AAE" w:rsidR="00EB1348" w:rsidRPr="00EB1348" w:rsidRDefault="00EB1348" w:rsidP="00EB1348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tessera </w:t>
            </w:r>
            <w:r w:rsidRPr="00EB1348">
              <w:rPr>
                <w:rFonts w:ascii="Verdana" w:eastAsia="Times New Roman" w:hAnsi="Verdana" w:cs="Times New Roman"/>
                <w:caps/>
                <w:sz w:val="16"/>
                <w:szCs w:val="24"/>
                <w:lang w:eastAsia="it-IT"/>
              </w:rPr>
              <w:t>fit</w:t>
            </w:r>
            <w:r w:rsidR="00AF790D">
              <w:rPr>
                <w:rFonts w:ascii="Verdana" w:eastAsia="Times New Roman" w:hAnsi="Verdana" w:cs="Times New Roman"/>
                <w:caps/>
                <w:sz w:val="16"/>
                <w:szCs w:val="24"/>
                <w:lang w:eastAsia="it-IT"/>
              </w:rPr>
              <w:t>P</w:t>
            </w: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n°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AB53661" w14:textId="77777777"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2877" w:type="dxa"/>
            <w:gridSpan w:val="2"/>
          </w:tcPr>
          <w:p w14:paraId="54F3EDD2" w14:textId="0C458142"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Referente</w:t>
            </w: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della squadra ospitante</w:t>
            </w:r>
          </w:p>
        </w:tc>
      </w:tr>
      <w:tr w:rsidR="00EB1348" w:rsidRPr="00EB1348" w14:paraId="018CD6D0" w14:textId="77777777" w:rsidTr="00CE5329">
        <w:trPr>
          <w:cantSplit/>
        </w:trPr>
        <w:tc>
          <w:tcPr>
            <w:tcW w:w="605" w:type="dxa"/>
          </w:tcPr>
          <w:p w14:paraId="2B70DBAE" w14:textId="77777777"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059" w:type="dxa"/>
            <w:gridSpan w:val="2"/>
          </w:tcPr>
          <w:p w14:paraId="23A85CE2" w14:textId="77777777" w:rsidR="00EB1348" w:rsidRPr="00EB1348" w:rsidRDefault="00EB1348" w:rsidP="00EB13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  <w:t>(cognome e nome)</w:t>
            </w:r>
          </w:p>
        </w:tc>
        <w:tc>
          <w:tcPr>
            <w:tcW w:w="2196" w:type="dxa"/>
            <w:gridSpan w:val="2"/>
          </w:tcPr>
          <w:p w14:paraId="0D000633" w14:textId="77777777"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56" w:type="dxa"/>
            <w:gridSpan w:val="2"/>
          </w:tcPr>
          <w:p w14:paraId="54FA7990" w14:textId="77777777"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65" w:type="dxa"/>
          </w:tcPr>
          <w:p w14:paraId="28167B81" w14:textId="77777777"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786CBD" w:rsidRPr="00EB1348" w14:paraId="12130EED" w14:textId="77777777" w:rsidTr="00CE5329">
        <w:trPr>
          <w:cantSplit/>
        </w:trPr>
        <w:tc>
          <w:tcPr>
            <w:tcW w:w="605" w:type="dxa"/>
          </w:tcPr>
          <w:p w14:paraId="035E1259" w14:textId="77777777" w:rsidR="00786CBD" w:rsidRPr="00EB1348" w:rsidRDefault="00786CBD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059" w:type="dxa"/>
            <w:gridSpan w:val="2"/>
          </w:tcPr>
          <w:p w14:paraId="4AF2936F" w14:textId="77777777" w:rsidR="00786CBD" w:rsidRPr="00EB1348" w:rsidRDefault="00786CBD" w:rsidP="00EB13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</w:p>
        </w:tc>
        <w:tc>
          <w:tcPr>
            <w:tcW w:w="2196" w:type="dxa"/>
            <w:gridSpan w:val="2"/>
          </w:tcPr>
          <w:p w14:paraId="570EDE84" w14:textId="77777777" w:rsidR="00786CBD" w:rsidRPr="00EB1348" w:rsidRDefault="00786CBD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56" w:type="dxa"/>
            <w:gridSpan w:val="2"/>
          </w:tcPr>
          <w:p w14:paraId="707B5BF2" w14:textId="77777777" w:rsidR="00786CBD" w:rsidRPr="00EB1348" w:rsidRDefault="00786CBD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65" w:type="dxa"/>
          </w:tcPr>
          <w:p w14:paraId="478345A1" w14:textId="77777777" w:rsidR="00786CBD" w:rsidRPr="00EB1348" w:rsidRDefault="00786CBD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  <w:tr w:rsidR="00EB1348" w:rsidRPr="00EB1348" w14:paraId="2CE4C2CB" w14:textId="77777777" w:rsidTr="00CE5329">
        <w:trPr>
          <w:cantSplit/>
        </w:trPr>
        <w:tc>
          <w:tcPr>
            <w:tcW w:w="605" w:type="dxa"/>
          </w:tcPr>
          <w:p w14:paraId="13199FF7" w14:textId="77777777"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Sig.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14:paraId="591A7543" w14:textId="77777777"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440" w:type="dxa"/>
          </w:tcPr>
          <w:p w14:paraId="671168F6" w14:textId="1CBE16C7" w:rsidR="00EB1348" w:rsidRPr="00EB1348" w:rsidRDefault="00EB1348" w:rsidP="00EB1348">
            <w:pPr>
              <w:spacing w:before="60"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tessera </w:t>
            </w:r>
            <w:r w:rsidRPr="00EB1348">
              <w:rPr>
                <w:rFonts w:ascii="Verdana" w:eastAsia="Times New Roman" w:hAnsi="Verdana" w:cs="Times New Roman"/>
                <w:caps/>
                <w:sz w:val="16"/>
                <w:szCs w:val="24"/>
                <w:lang w:eastAsia="it-IT"/>
              </w:rPr>
              <w:t>fit</w:t>
            </w:r>
            <w:r w:rsidR="00AF790D">
              <w:rPr>
                <w:rFonts w:ascii="Verdana" w:eastAsia="Times New Roman" w:hAnsi="Verdana" w:cs="Times New Roman"/>
                <w:caps/>
                <w:sz w:val="16"/>
                <w:szCs w:val="24"/>
                <w:lang w:eastAsia="it-IT"/>
              </w:rPr>
              <w:t>P</w:t>
            </w: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n°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1F490D1" w14:textId="77777777"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2877" w:type="dxa"/>
            <w:gridSpan w:val="2"/>
          </w:tcPr>
          <w:p w14:paraId="3E646789" w14:textId="0BD3E38D" w:rsidR="00EB1348" w:rsidRPr="00EB1348" w:rsidRDefault="00EB1348" w:rsidP="00EB1348">
            <w:pPr>
              <w:spacing w:before="60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>Referente</w:t>
            </w:r>
            <w:r w:rsidRPr="00EB1348"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  <w:t xml:space="preserve"> della squadra ospitata</w:t>
            </w:r>
          </w:p>
        </w:tc>
      </w:tr>
      <w:tr w:rsidR="00EB1348" w:rsidRPr="00EB1348" w14:paraId="15D76F53" w14:textId="77777777" w:rsidTr="00CE5329">
        <w:trPr>
          <w:cantSplit/>
        </w:trPr>
        <w:tc>
          <w:tcPr>
            <w:tcW w:w="605" w:type="dxa"/>
          </w:tcPr>
          <w:p w14:paraId="5F11BF49" w14:textId="77777777"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3059" w:type="dxa"/>
            <w:gridSpan w:val="2"/>
          </w:tcPr>
          <w:p w14:paraId="46E42FAE" w14:textId="77777777" w:rsidR="00EB1348" w:rsidRPr="00EB1348" w:rsidRDefault="00EB1348" w:rsidP="00EB13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</w:pPr>
            <w:r w:rsidRPr="00EB1348">
              <w:rPr>
                <w:rFonts w:ascii="Verdana" w:eastAsia="Times New Roman" w:hAnsi="Verdana" w:cs="Times New Roman"/>
                <w:sz w:val="12"/>
                <w:szCs w:val="24"/>
                <w:lang w:eastAsia="it-IT"/>
              </w:rPr>
              <w:t>(cognome e nome)</w:t>
            </w:r>
          </w:p>
        </w:tc>
        <w:tc>
          <w:tcPr>
            <w:tcW w:w="2196" w:type="dxa"/>
            <w:gridSpan w:val="2"/>
          </w:tcPr>
          <w:p w14:paraId="3B061016" w14:textId="77777777"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56" w:type="dxa"/>
            <w:gridSpan w:val="2"/>
          </w:tcPr>
          <w:p w14:paraId="72A3E8B7" w14:textId="77777777"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  <w:tc>
          <w:tcPr>
            <w:tcW w:w="1965" w:type="dxa"/>
          </w:tcPr>
          <w:p w14:paraId="1523B4B0" w14:textId="77777777" w:rsidR="00EB1348" w:rsidRPr="00EB1348" w:rsidRDefault="00EB1348" w:rsidP="00EB134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it-IT"/>
              </w:rPr>
            </w:pPr>
          </w:p>
        </w:tc>
      </w:tr>
    </w:tbl>
    <w:p w14:paraId="72F9E546" w14:textId="6BDE5090" w:rsidR="00232C61" w:rsidRDefault="00232C61"/>
    <w:p w14:paraId="4AC59108" w14:textId="77777777" w:rsidR="003603C9" w:rsidRDefault="003603C9"/>
    <w:p w14:paraId="59B80F02" w14:textId="6A4D436C" w:rsidR="00831DDA" w:rsidRPr="00871E2F" w:rsidRDefault="00831DDA" w:rsidP="00A80131">
      <w:pPr>
        <w:jc w:val="center"/>
        <w:rPr>
          <w:b/>
          <w:bCs/>
        </w:rPr>
      </w:pPr>
      <w:r w:rsidRPr="00871E2F">
        <w:rPr>
          <w:b/>
          <w:bCs/>
        </w:rPr>
        <w:t>CONCORDANO IN ACCORDO TRA LORO DI INOLTRARE RICHIESTA</w:t>
      </w:r>
      <w:r w:rsidR="003F26F1">
        <w:rPr>
          <w:b/>
          <w:bCs/>
          <w:vertAlign w:val="superscript"/>
        </w:rPr>
        <w:t>1</w:t>
      </w:r>
      <w:r w:rsidRPr="00871E2F">
        <w:rPr>
          <w:b/>
          <w:bCs/>
        </w:rPr>
        <w:t xml:space="preserve"> AL COMMISSARIO DI GARA  PER</w:t>
      </w:r>
    </w:p>
    <w:p w14:paraId="37F5ADCC" w14:textId="77777777" w:rsidR="00871E2F" w:rsidRDefault="00871E2F" w:rsidP="00A80131">
      <w:pPr>
        <w:jc w:val="center"/>
      </w:pPr>
    </w:p>
    <w:tbl>
      <w:tblPr>
        <w:tblStyle w:val="Grigliatabella"/>
        <w:tblpPr w:leftFromText="141" w:rightFromText="141" w:vertAnchor="text" w:horzAnchor="page" w:tblpX="7219" w:tblpY="58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B1348" w14:paraId="4CA5A4EF" w14:textId="77777777" w:rsidTr="00710720">
        <w:trPr>
          <w:trHeight w:val="23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93FEA" w14:textId="4C88BFF3" w:rsidR="00EB1348" w:rsidRDefault="00EB1348" w:rsidP="00EB1348">
            <w:pPr>
              <w:tabs>
                <w:tab w:val="left" w:pos="426"/>
              </w:tabs>
            </w:pPr>
            <w:bookmarkStart w:id="0" w:name="_Hlk120388606"/>
            <w:bookmarkStart w:id="1" w:name="_Hlk51874327"/>
          </w:p>
        </w:tc>
      </w:tr>
    </w:tbl>
    <w:bookmarkEnd w:id="0"/>
    <w:p w14:paraId="5E8F6215" w14:textId="2BC0CCC2" w:rsidR="00710720" w:rsidRDefault="00000000" w:rsidP="0066714E">
      <w:pPr>
        <w:tabs>
          <w:tab w:val="left" w:pos="426"/>
        </w:tabs>
      </w:pPr>
      <w:sdt>
        <w:sdtPr>
          <w:rPr>
            <w:rFonts w:ascii="Arial" w:hAnsi="Arial" w:cs="Arial"/>
            <w:sz w:val="28"/>
            <w:szCs w:val="28"/>
          </w:rPr>
          <w:id w:val="192537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AB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31DDA">
        <w:tab/>
      </w:r>
      <w:r w:rsidR="004B50D9">
        <w:t>POSTICIPO</w:t>
      </w:r>
      <w:r w:rsidR="00871E2F">
        <w:t xml:space="preserve">    </w:t>
      </w:r>
      <w:bookmarkEnd w:id="1"/>
      <w:r w:rsidR="00871E2F">
        <w:t xml:space="preserve">     </w:t>
      </w:r>
      <w:sdt>
        <w:sdtPr>
          <w:rPr>
            <w:rFonts w:ascii="Arial" w:hAnsi="Arial" w:cs="Arial"/>
            <w:sz w:val="28"/>
            <w:szCs w:val="28"/>
          </w:rPr>
          <w:id w:val="-25058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3D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71E2F">
        <w:t xml:space="preserve">    </w:t>
      </w:r>
      <w:r w:rsidR="004B50D9">
        <w:t>ANTICIPO</w:t>
      </w:r>
      <w:r w:rsidR="00871E2F">
        <w:t xml:space="preserve">             dell’</w:t>
      </w:r>
      <w:r w:rsidR="00786CBD">
        <w:t xml:space="preserve"> </w:t>
      </w:r>
      <w:r w:rsidR="00871E2F">
        <w:t xml:space="preserve">incontro  al giorno </w:t>
      </w:r>
      <w:r w:rsidR="00EB1348">
        <w:t xml:space="preserve">                          </w:t>
      </w:r>
    </w:p>
    <w:tbl>
      <w:tblPr>
        <w:tblStyle w:val="Grigliatabella"/>
        <w:tblpPr w:leftFromText="141" w:rightFromText="141" w:vertAnchor="text" w:horzAnchor="page" w:tblpX="8911" w:tblpY="88"/>
        <w:tblW w:w="14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571AB9" w14:paraId="4588FEB8" w14:textId="77777777" w:rsidTr="00571AB9">
        <w:trPr>
          <w:trHeight w:val="235"/>
        </w:trPr>
        <w:tc>
          <w:tcPr>
            <w:tcW w:w="1413" w:type="dxa"/>
          </w:tcPr>
          <w:p w14:paraId="1675F01B" w14:textId="77777777" w:rsidR="00571AB9" w:rsidRDefault="00571AB9" w:rsidP="00571AB9">
            <w:pPr>
              <w:tabs>
                <w:tab w:val="left" w:pos="426"/>
              </w:tabs>
              <w:ind w:left="-398" w:firstLine="398"/>
            </w:pPr>
          </w:p>
        </w:tc>
      </w:tr>
    </w:tbl>
    <w:p w14:paraId="433299C6" w14:textId="77777777" w:rsidR="00571AB9" w:rsidRDefault="00000000" w:rsidP="0066714E">
      <w:pPr>
        <w:tabs>
          <w:tab w:val="left" w:pos="426"/>
        </w:tabs>
        <w:rPr>
          <w:rFonts w:cstheme="minorHAnsi"/>
        </w:rPr>
      </w:pPr>
      <w:sdt>
        <w:sdtPr>
          <w:rPr>
            <w:rFonts w:ascii="Arial" w:hAnsi="Arial" w:cs="Arial"/>
            <w:sz w:val="28"/>
            <w:szCs w:val="28"/>
          </w:rPr>
          <w:id w:val="130041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72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6714E">
        <w:rPr>
          <w:rFonts w:ascii="Arial" w:hAnsi="Arial" w:cs="Arial"/>
          <w:sz w:val="28"/>
          <w:szCs w:val="28"/>
        </w:rPr>
        <w:tab/>
      </w:r>
      <w:r w:rsidR="0066714E" w:rsidRPr="00710720">
        <w:rPr>
          <w:rFonts w:cstheme="minorHAnsi"/>
        </w:rPr>
        <w:t>INVERSIONE DI CAMPO</w:t>
      </w:r>
      <w:r w:rsidR="004B50D9">
        <w:rPr>
          <w:rFonts w:cstheme="minorHAnsi"/>
        </w:rPr>
        <w:t xml:space="preserve">                          </w:t>
      </w:r>
      <w:sdt>
        <w:sdtPr>
          <w:rPr>
            <w:rFonts w:ascii="Arial" w:hAnsi="Arial" w:cs="Arial"/>
            <w:sz w:val="28"/>
            <w:szCs w:val="28"/>
          </w:rPr>
          <w:id w:val="-94252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0D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B50D9">
        <w:rPr>
          <w:rFonts w:ascii="Arial" w:hAnsi="Arial" w:cs="Arial"/>
          <w:sz w:val="28"/>
          <w:szCs w:val="28"/>
        </w:rPr>
        <w:tab/>
      </w:r>
      <w:r w:rsidR="004B50D9">
        <w:rPr>
          <w:rFonts w:cstheme="minorHAnsi"/>
        </w:rPr>
        <w:t xml:space="preserve">ORARIO DI INIZIO DIFFERENTE   </w:t>
      </w:r>
      <w:r w:rsidR="00571AB9">
        <w:rPr>
          <w:rFonts w:cstheme="minorHAnsi"/>
        </w:rPr>
        <w:t xml:space="preserve"> </w:t>
      </w:r>
      <w:r w:rsidR="00212B51">
        <w:rPr>
          <w:rFonts w:cstheme="minorHAnsi"/>
        </w:rPr>
        <w:t xml:space="preserve"> alle  </w:t>
      </w:r>
    </w:p>
    <w:p w14:paraId="1FB4E518" w14:textId="07420D83" w:rsidR="00EB1348" w:rsidRDefault="004B50D9" w:rsidP="0066714E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       </w:t>
      </w:r>
    </w:p>
    <w:tbl>
      <w:tblPr>
        <w:tblStyle w:val="Grigliatabella"/>
        <w:tblpPr w:leftFromText="141" w:rightFromText="141" w:vertAnchor="text" w:horzAnchor="margin" w:tblpXSpec="right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71AB9" w14:paraId="1A3602F2" w14:textId="77777777" w:rsidTr="00A317CD">
        <w:tc>
          <w:tcPr>
            <w:tcW w:w="8222" w:type="dxa"/>
          </w:tcPr>
          <w:p w14:paraId="30ADE4F9" w14:textId="77777777" w:rsidR="00571AB9" w:rsidRDefault="00571AB9" w:rsidP="00571AB9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1C732" w14:textId="77777777" w:rsidR="00571AB9" w:rsidRDefault="004B50D9" w:rsidP="0066714E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</w:rPr>
        <w:t xml:space="preserve">Motivazione  </w:t>
      </w:r>
    </w:p>
    <w:p w14:paraId="14C30A6A" w14:textId="77777777" w:rsidR="008F6D84" w:rsidRPr="0066714E" w:rsidRDefault="008F6D84" w:rsidP="0066714E">
      <w:pPr>
        <w:tabs>
          <w:tab w:val="left" w:pos="426"/>
        </w:tabs>
        <w:rPr>
          <w:rFonts w:ascii="Arial" w:hAnsi="Arial" w:cs="Arial"/>
          <w:sz w:val="28"/>
          <w:szCs w:val="28"/>
        </w:rPr>
      </w:pPr>
    </w:p>
    <w:p w14:paraId="15218027" w14:textId="380B837A" w:rsidR="00831DDA" w:rsidRPr="0066714E" w:rsidRDefault="008F6D84" w:rsidP="0066714E">
      <w:p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Verdana" w:hAnsi="Verdana"/>
          <w:sz w:val="16"/>
        </w:rPr>
        <w:t>secondo quanto previsto dagli articoli 7.2.2 e 4.10 del Regolamento Tecnico Sportivo.</w:t>
      </w:r>
    </w:p>
    <w:p w14:paraId="4421648B" w14:textId="77777777" w:rsidR="00710720" w:rsidRDefault="00710720" w:rsidP="00384283"/>
    <w:p w14:paraId="3351C8B9" w14:textId="520C7CED" w:rsidR="00384283" w:rsidRDefault="00384283" w:rsidP="00384283">
      <w:r>
        <w:t xml:space="preserve">Firma </w:t>
      </w:r>
      <w:r w:rsidR="008F6D84">
        <w:t>referente</w:t>
      </w:r>
      <w:r>
        <w:t xml:space="preserve"> squadra ospitante _______________________________</w:t>
      </w:r>
    </w:p>
    <w:p w14:paraId="638E4190" w14:textId="77777777" w:rsidR="00384283" w:rsidRDefault="00384283" w:rsidP="00384283"/>
    <w:p w14:paraId="637621C7" w14:textId="3D5C6E8B" w:rsidR="00384283" w:rsidRDefault="00384283" w:rsidP="00384283">
      <w:r>
        <w:t xml:space="preserve">Firma </w:t>
      </w:r>
      <w:r w:rsidR="008F6D84">
        <w:t>referente</w:t>
      </w:r>
      <w:r>
        <w:t xml:space="preserve"> squadra ospitata   _______________________________</w:t>
      </w:r>
    </w:p>
    <w:p w14:paraId="45FAC1C9" w14:textId="0C4A18EC" w:rsidR="00232C61" w:rsidRDefault="00232C61"/>
    <w:p w14:paraId="11AABD26" w14:textId="4A90EC32" w:rsidR="00710720" w:rsidRDefault="00710720">
      <w:r>
        <w:t>Data _______________</w:t>
      </w:r>
    </w:p>
    <w:p w14:paraId="34C2258A" w14:textId="77777777" w:rsidR="004B50D9" w:rsidRDefault="004B50D9"/>
    <w:p w14:paraId="68E158E1" w14:textId="33FFAD29" w:rsidR="003F26F1" w:rsidRPr="003F26F1" w:rsidRDefault="003F26F1" w:rsidP="003F26F1">
      <w:pPr>
        <w:pStyle w:val="Paragrafoelenco"/>
        <w:numPr>
          <w:ilvl w:val="0"/>
          <w:numId w:val="2"/>
        </w:numPr>
        <w:ind w:left="426"/>
        <w:rPr>
          <w:sz w:val="18"/>
          <w:szCs w:val="18"/>
        </w:rPr>
      </w:pPr>
      <w:r w:rsidRPr="003F26F1">
        <w:rPr>
          <w:sz w:val="18"/>
          <w:szCs w:val="18"/>
        </w:rPr>
        <w:t xml:space="preserve">La richiesta deve pervenire almeno 3 giorni prima del giorno fissato per l’incontro </w:t>
      </w:r>
      <w:r>
        <w:rPr>
          <w:sz w:val="18"/>
          <w:szCs w:val="18"/>
        </w:rPr>
        <w:t>(Art. 7.2.2)</w:t>
      </w:r>
    </w:p>
    <w:sectPr w:rsidR="003F26F1" w:rsidRPr="003F26F1" w:rsidSect="003603C9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115"/>
    <w:multiLevelType w:val="hybridMultilevel"/>
    <w:tmpl w:val="B54A54EC"/>
    <w:lvl w:ilvl="0" w:tplc="DAFCB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87448"/>
    <w:multiLevelType w:val="hybridMultilevel"/>
    <w:tmpl w:val="E7DC8E38"/>
    <w:lvl w:ilvl="0" w:tplc="82A6C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8634">
    <w:abstractNumId w:val="1"/>
  </w:num>
  <w:num w:numId="2" w16cid:durableId="30836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61"/>
    <w:rsid w:val="00212B51"/>
    <w:rsid w:val="0023029E"/>
    <w:rsid w:val="00232C61"/>
    <w:rsid w:val="002F611A"/>
    <w:rsid w:val="003113DC"/>
    <w:rsid w:val="003603C9"/>
    <w:rsid w:val="00384283"/>
    <w:rsid w:val="003F26F1"/>
    <w:rsid w:val="004B50D9"/>
    <w:rsid w:val="00571AB9"/>
    <w:rsid w:val="0066714E"/>
    <w:rsid w:val="006C327C"/>
    <w:rsid w:val="00710720"/>
    <w:rsid w:val="00786CBD"/>
    <w:rsid w:val="00831DDA"/>
    <w:rsid w:val="00871E2F"/>
    <w:rsid w:val="008F6D84"/>
    <w:rsid w:val="00A317CD"/>
    <w:rsid w:val="00A80131"/>
    <w:rsid w:val="00AF790D"/>
    <w:rsid w:val="00E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8898"/>
  <w15:chartTrackingRefBased/>
  <w15:docId w15:val="{5961BBB9-FA8B-46FC-92A6-7DAA5A0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bertinaria</dc:creator>
  <cp:keywords/>
  <dc:description/>
  <cp:lastModifiedBy>daniela bertinaria</cp:lastModifiedBy>
  <cp:revision>11</cp:revision>
  <cp:lastPrinted>2022-11-26T20:01:00Z</cp:lastPrinted>
  <dcterms:created xsi:type="dcterms:W3CDTF">2020-09-24T18:43:00Z</dcterms:created>
  <dcterms:modified xsi:type="dcterms:W3CDTF">2022-12-28T08:11:00Z</dcterms:modified>
</cp:coreProperties>
</file>